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CE8" w:rsidRDefault="00E83CE8" w:rsidP="00E83CE8">
      <w:pPr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Согласовано на педагогическом совете                   </w:t>
      </w:r>
      <w:r w:rsidR="003F3FC6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</w:t>
      </w:r>
      <w:r w:rsidR="00217AF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Утверждаю</w:t>
      </w:r>
    </w:p>
    <w:p w:rsidR="00E83CE8" w:rsidRDefault="00217AF2" w:rsidP="00E83CE8">
      <w:pPr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МБДОУ </w:t>
      </w:r>
      <w:r w:rsidR="003F3FC6">
        <w:rPr>
          <w:rFonts w:ascii="Times New Roman" w:eastAsiaTheme="minorHAnsi" w:hAnsi="Times New Roman" w:cs="Times New Roman"/>
          <w:sz w:val="20"/>
          <w:szCs w:val="20"/>
          <w:lang w:eastAsia="en-US"/>
        </w:rPr>
        <w:t>«</w:t>
      </w:r>
      <w:proofErr w:type="spellStart"/>
      <w:proofErr w:type="gramStart"/>
      <w:r w:rsidR="003F3FC6">
        <w:rPr>
          <w:rFonts w:ascii="Times New Roman" w:eastAsiaTheme="minorHAnsi" w:hAnsi="Times New Roman" w:cs="Times New Roman"/>
          <w:sz w:val="20"/>
          <w:szCs w:val="20"/>
          <w:lang w:eastAsia="en-US"/>
        </w:rPr>
        <w:t>Молькеевский</w:t>
      </w:r>
      <w:proofErr w:type="spellEnd"/>
      <w:r w:rsidR="003F3FC6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="00E83CE8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детский</w:t>
      </w:r>
      <w:proofErr w:type="gramEnd"/>
      <w:r w:rsidR="00E83CE8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сад               </w:t>
      </w:r>
      <w:r w:rsidR="003F3FC6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="00E83CE8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заведующий МБДОУ</w:t>
      </w:r>
    </w:p>
    <w:p w:rsidR="00E83CE8" w:rsidRDefault="00217AF2" w:rsidP="00E83CE8">
      <w:pPr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«</w:t>
      </w:r>
      <w:r w:rsidR="003F3FC6">
        <w:rPr>
          <w:rFonts w:ascii="Times New Roman" w:eastAsiaTheme="minorHAnsi" w:hAnsi="Times New Roman" w:cs="Times New Roman"/>
          <w:sz w:val="20"/>
          <w:szCs w:val="20"/>
          <w:lang w:eastAsia="en-US"/>
        </w:rPr>
        <w:t>Чулпан</w:t>
      </w:r>
      <w:r w:rsidR="003F3FC6" w:rsidRPr="003F3FC6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="003F3FC6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</w:t>
      </w:r>
      <w:proofErr w:type="spellStart"/>
      <w:r w:rsidR="003F3FC6">
        <w:rPr>
          <w:rFonts w:ascii="Times New Roman" w:eastAsiaTheme="minorHAnsi" w:hAnsi="Times New Roman" w:cs="Times New Roman"/>
          <w:sz w:val="20"/>
          <w:szCs w:val="20"/>
          <w:lang w:eastAsia="en-US"/>
        </w:rPr>
        <w:t>Молькеевский</w:t>
      </w:r>
      <w:proofErr w:type="spellEnd"/>
      <w:r w:rsidR="003F3FC6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детский сад</w:t>
      </w:r>
      <w:r w:rsidR="003F3FC6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="003F3FC6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«Чулпан»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F3FC6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</w:t>
      </w:r>
    </w:p>
    <w:p w:rsidR="00E83CE8" w:rsidRDefault="003F3FC6" w:rsidP="00E83CE8">
      <w:pPr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28 </w:t>
      </w:r>
      <w:r w:rsidR="00217AF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августа 2019 </w:t>
      </w:r>
      <w:r w:rsidR="00E83CE8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г                                                                                   </w:t>
      </w:r>
      <w:r w:rsidR="00217AF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__________/</w:t>
      </w:r>
      <w:proofErr w:type="spellStart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Н.П.Губеева</w:t>
      </w:r>
      <w:proofErr w:type="spellEnd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="00E83CE8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/           </w:t>
      </w:r>
    </w:p>
    <w:p w:rsidR="00E83CE8" w:rsidRDefault="00E83CE8" w:rsidP="00E83CE8">
      <w:pPr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Протокол №1</w:t>
      </w:r>
    </w:p>
    <w:p w:rsidR="00E83CE8" w:rsidRDefault="00E83CE8" w:rsidP="00E83CE8">
      <w:pPr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E83CE8" w:rsidRDefault="00E83CE8" w:rsidP="00E83CE8">
      <w:pPr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E83CE8" w:rsidRDefault="00E83CE8" w:rsidP="00E83CE8">
      <w:pPr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E83CE8" w:rsidRDefault="00E83CE8" w:rsidP="00E83CE8">
      <w:pPr>
        <w:ind w:left="-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83CE8" w:rsidRDefault="00E83CE8" w:rsidP="00E83CE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83CE8" w:rsidRDefault="00E83CE8" w:rsidP="00E83CE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83CE8" w:rsidRDefault="00E83CE8" w:rsidP="00E83CE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83CE8" w:rsidRDefault="00E83CE8" w:rsidP="00E83CE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83CE8" w:rsidRDefault="00E83CE8" w:rsidP="00E83CE8">
      <w:pPr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E83CE8" w:rsidRDefault="00E83CE8" w:rsidP="00E83CE8">
      <w:pPr>
        <w:jc w:val="center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E83CE8">
        <w:rPr>
          <w:rFonts w:ascii="Times New Roman" w:eastAsiaTheme="minorHAnsi" w:hAnsi="Times New Roman" w:cs="Times New Roman"/>
          <w:sz w:val="36"/>
          <w:szCs w:val="36"/>
          <w:lang w:eastAsia="en-US"/>
        </w:rPr>
        <w:t>Годовой календарный учебный график</w:t>
      </w:r>
    </w:p>
    <w:p w:rsidR="00E83CE8" w:rsidRDefault="00217AF2" w:rsidP="00E83CE8">
      <w:pPr>
        <w:jc w:val="center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МБДОУ </w:t>
      </w:r>
      <w:r w:rsidR="003F3FC6">
        <w:rPr>
          <w:rFonts w:ascii="Times New Roman" w:eastAsiaTheme="minorHAnsi" w:hAnsi="Times New Roman" w:cs="Times New Roman"/>
          <w:sz w:val="36"/>
          <w:szCs w:val="36"/>
          <w:lang w:eastAsia="en-US"/>
        </w:rPr>
        <w:t>«</w:t>
      </w:r>
      <w:proofErr w:type="spellStart"/>
      <w:proofErr w:type="gramStart"/>
      <w:r w:rsidR="003F3FC6">
        <w:rPr>
          <w:rFonts w:ascii="Times New Roman" w:eastAsiaTheme="minorHAnsi" w:hAnsi="Times New Roman" w:cs="Times New Roman"/>
          <w:sz w:val="36"/>
          <w:szCs w:val="36"/>
          <w:lang w:eastAsia="en-US"/>
        </w:rPr>
        <w:t>Молькеевский</w:t>
      </w:r>
      <w:proofErr w:type="spellEnd"/>
      <w:r w:rsidR="003F3F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="00E83CE8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детский</w:t>
      </w:r>
      <w:proofErr w:type="gramEnd"/>
      <w:r w:rsidR="00E83CE8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са</w:t>
      </w:r>
      <w:r>
        <w:rPr>
          <w:rFonts w:ascii="Times New Roman" w:eastAsiaTheme="minorHAnsi" w:hAnsi="Times New Roman" w:cs="Times New Roman"/>
          <w:sz w:val="36"/>
          <w:szCs w:val="36"/>
          <w:lang w:eastAsia="en-US"/>
        </w:rPr>
        <w:t>д «</w:t>
      </w:r>
      <w:r w:rsidR="003F3FC6">
        <w:rPr>
          <w:rFonts w:ascii="Times New Roman" w:eastAsiaTheme="minorHAnsi" w:hAnsi="Times New Roman" w:cs="Times New Roman"/>
          <w:sz w:val="36"/>
          <w:szCs w:val="36"/>
          <w:lang w:eastAsia="en-US"/>
        </w:rPr>
        <w:t>Чулпан</w:t>
      </w:r>
      <w:r w:rsidR="00E83CE8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» </w:t>
      </w:r>
      <w:proofErr w:type="spellStart"/>
      <w:r w:rsidR="00E83CE8">
        <w:rPr>
          <w:rFonts w:ascii="Times New Roman" w:eastAsiaTheme="minorHAnsi" w:hAnsi="Times New Roman" w:cs="Times New Roman"/>
          <w:sz w:val="36"/>
          <w:szCs w:val="36"/>
          <w:lang w:eastAsia="en-US"/>
        </w:rPr>
        <w:t>Кайбицкого</w:t>
      </w:r>
      <w:proofErr w:type="spellEnd"/>
      <w:r w:rsidR="00E83CE8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муниципального района РТ</w:t>
      </w:r>
    </w:p>
    <w:p w:rsidR="00E83CE8" w:rsidRDefault="00217AF2" w:rsidP="00E83CE8">
      <w:pPr>
        <w:jc w:val="center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>
        <w:rPr>
          <w:rFonts w:ascii="Times New Roman" w:eastAsiaTheme="minorHAnsi" w:hAnsi="Times New Roman" w:cs="Times New Roman"/>
          <w:sz w:val="36"/>
          <w:szCs w:val="36"/>
          <w:lang w:eastAsia="en-US"/>
        </w:rPr>
        <w:t>на 2019-2020</w:t>
      </w:r>
      <w:r w:rsidR="00E83CE8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уч</w:t>
      </w:r>
      <w:r>
        <w:rPr>
          <w:rFonts w:ascii="Times New Roman" w:eastAsiaTheme="minorHAnsi" w:hAnsi="Times New Roman" w:cs="Times New Roman"/>
          <w:sz w:val="36"/>
          <w:szCs w:val="36"/>
          <w:lang w:eastAsia="en-US"/>
        </w:rPr>
        <w:t>ебный</w:t>
      </w:r>
      <w:r w:rsidR="00E83CE8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год </w:t>
      </w:r>
    </w:p>
    <w:p w:rsidR="00E83CE8" w:rsidRDefault="00E83CE8" w:rsidP="00E83CE8">
      <w:pPr>
        <w:rPr>
          <w:rFonts w:ascii="Times New Roman" w:eastAsiaTheme="minorHAnsi" w:hAnsi="Times New Roman" w:cs="Times New Roman"/>
          <w:sz w:val="36"/>
          <w:szCs w:val="36"/>
          <w:lang w:eastAsia="en-US"/>
        </w:rPr>
      </w:pPr>
    </w:p>
    <w:p w:rsidR="00E83CE8" w:rsidRDefault="00E83CE8" w:rsidP="00E83CE8">
      <w:pPr>
        <w:rPr>
          <w:rFonts w:ascii="Times New Roman" w:eastAsiaTheme="minorHAnsi" w:hAnsi="Times New Roman" w:cs="Times New Roman"/>
          <w:sz w:val="48"/>
          <w:szCs w:val="48"/>
          <w:lang w:eastAsia="en-US"/>
        </w:rPr>
      </w:pPr>
    </w:p>
    <w:p w:rsidR="00E83CE8" w:rsidRDefault="00E83CE8" w:rsidP="00E83CE8">
      <w:pPr>
        <w:rPr>
          <w:rFonts w:ascii="Times New Roman" w:eastAsiaTheme="minorHAnsi" w:hAnsi="Times New Roman" w:cs="Times New Roman"/>
          <w:sz w:val="48"/>
          <w:szCs w:val="48"/>
          <w:lang w:eastAsia="en-US"/>
        </w:rPr>
      </w:pPr>
    </w:p>
    <w:p w:rsidR="00217AF2" w:rsidRDefault="00217AF2" w:rsidP="00E83CE8">
      <w:pPr>
        <w:rPr>
          <w:rFonts w:ascii="Times New Roman" w:eastAsiaTheme="minorHAnsi" w:hAnsi="Times New Roman" w:cs="Times New Roman"/>
          <w:sz w:val="48"/>
          <w:szCs w:val="48"/>
          <w:lang w:eastAsia="en-US"/>
        </w:rPr>
      </w:pPr>
    </w:p>
    <w:p w:rsidR="00217AF2" w:rsidRDefault="00217AF2" w:rsidP="00E83CE8">
      <w:pPr>
        <w:rPr>
          <w:rFonts w:ascii="Times New Roman" w:eastAsiaTheme="minorHAnsi" w:hAnsi="Times New Roman" w:cs="Times New Roman"/>
          <w:sz w:val="48"/>
          <w:szCs w:val="48"/>
          <w:lang w:eastAsia="en-US"/>
        </w:rPr>
      </w:pPr>
    </w:p>
    <w:p w:rsidR="00217AF2" w:rsidRDefault="00217AF2" w:rsidP="00E83CE8">
      <w:pPr>
        <w:rPr>
          <w:rFonts w:ascii="Times New Roman" w:eastAsiaTheme="minorHAnsi" w:hAnsi="Times New Roman" w:cs="Times New Roman"/>
          <w:sz w:val="48"/>
          <w:szCs w:val="48"/>
          <w:lang w:eastAsia="en-US"/>
        </w:rPr>
      </w:pPr>
    </w:p>
    <w:p w:rsidR="002A7170" w:rsidRDefault="00217AF2" w:rsidP="002A7170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2019 г.</w:t>
      </w:r>
    </w:p>
    <w:p w:rsidR="008C5AE7" w:rsidRPr="002A7170" w:rsidRDefault="008C5AE7" w:rsidP="002A7170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8C5AE7" w:rsidRDefault="008C5AE7" w:rsidP="008C5A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МБДОУ «</w:t>
      </w:r>
      <w:proofErr w:type="spellStart"/>
      <w:r w:rsidR="002A7170">
        <w:rPr>
          <w:rFonts w:ascii="Times New Roman" w:hAnsi="Times New Roman" w:cs="Times New Roman"/>
          <w:sz w:val="24"/>
          <w:szCs w:val="24"/>
        </w:rPr>
        <w:t>Молькее</w:t>
      </w:r>
      <w:r w:rsidR="00217AF2">
        <w:rPr>
          <w:rFonts w:ascii="Times New Roman" w:hAnsi="Times New Roman" w:cs="Times New Roman"/>
          <w:sz w:val="24"/>
          <w:szCs w:val="24"/>
        </w:rPr>
        <w:t>вский</w:t>
      </w:r>
      <w:proofErr w:type="spellEnd"/>
      <w:r w:rsidR="00217AF2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gramStart"/>
      <w:r w:rsidR="002A7170">
        <w:rPr>
          <w:rFonts w:ascii="Times New Roman" w:hAnsi="Times New Roman" w:cs="Times New Roman"/>
          <w:sz w:val="24"/>
          <w:szCs w:val="24"/>
        </w:rPr>
        <w:t>Чулпан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</w:t>
      </w:r>
      <w:r w:rsidR="00C86D33">
        <w:rPr>
          <w:rFonts w:ascii="Times New Roman" w:hAnsi="Times New Roman" w:cs="Times New Roman"/>
          <w:sz w:val="24"/>
          <w:szCs w:val="24"/>
        </w:rPr>
        <w:t xml:space="preserve">арстан» учебный год начинается 1 сентября </w:t>
      </w:r>
      <w:r w:rsidR="00217AF2">
        <w:rPr>
          <w:rFonts w:ascii="Times New Roman" w:hAnsi="Times New Roman" w:cs="Times New Roman"/>
          <w:sz w:val="24"/>
          <w:szCs w:val="24"/>
        </w:rPr>
        <w:t xml:space="preserve">2019 </w:t>
      </w:r>
      <w:r>
        <w:rPr>
          <w:rFonts w:ascii="Times New Roman" w:hAnsi="Times New Roman" w:cs="Times New Roman"/>
          <w:sz w:val="24"/>
          <w:szCs w:val="24"/>
        </w:rPr>
        <w:t xml:space="preserve">года. В </w:t>
      </w:r>
      <w:r w:rsidR="002A7170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2AC6">
        <w:rPr>
          <w:rFonts w:ascii="Times New Roman" w:hAnsi="Times New Roman" w:cs="Times New Roman"/>
          <w:sz w:val="24"/>
          <w:szCs w:val="24"/>
        </w:rPr>
        <w:t>учебный год содержит 36</w:t>
      </w:r>
      <w:r w:rsidR="00E25E0A">
        <w:rPr>
          <w:rFonts w:ascii="Times New Roman" w:hAnsi="Times New Roman" w:cs="Times New Roman"/>
          <w:sz w:val="24"/>
          <w:szCs w:val="24"/>
        </w:rPr>
        <w:t xml:space="preserve"> недели. </w:t>
      </w:r>
      <w:r>
        <w:rPr>
          <w:rFonts w:ascii="Times New Roman" w:hAnsi="Times New Roman" w:cs="Times New Roman"/>
          <w:sz w:val="24"/>
          <w:szCs w:val="24"/>
        </w:rPr>
        <w:t>Учебный год в МБДОУ  заканчивается 31 мая.</w:t>
      </w:r>
    </w:p>
    <w:p w:rsidR="008C5AE7" w:rsidRDefault="008C5AE7" w:rsidP="008C5A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младше - средней группе объем нагрузки на детей во время </w:t>
      </w:r>
      <w:r w:rsidR="00E25E0A">
        <w:rPr>
          <w:rFonts w:ascii="Times New Roman" w:hAnsi="Times New Roman" w:cs="Times New Roman"/>
          <w:sz w:val="24"/>
          <w:szCs w:val="24"/>
        </w:rPr>
        <w:t>ООД</w:t>
      </w:r>
      <w:r>
        <w:rPr>
          <w:rFonts w:ascii="Times New Roman" w:hAnsi="Times New Roman" w:cs="Times New Roman"/>
          <w:sz w:val="24"/>
          <w:szCs w:val="24"/>
        </w:rPr>
        <w:t xml:space="preserve"> составляет:</w:t>
      </w:r>
    </w:p>
    <w:p w:rsidR="008C5AE7" w:rsidRDefault="008C5AE7" w:rsidP="008C5A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младший возраст 10 минут с недельной нагрузкой 2 часа 45 минут;</w:t>
      </w:r>
    </w:p>
    <w:p w:rsidR="008C5AE7" w:rsidRDefault="008C5AE7" w:rsidP="008C5A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средний возраст 15 минут с недельной нагрузкой 4 часа;</w:t>
      </w:r>
    </w:p>
    <w:p w:rsidR="008C5AE7" w:rsidRDefault="008C5AE7" w:rsidP="008C5A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старше - подготовительной группе объем нагрузки на детей во время </w:t>
      </w:r>
      <w:r w:rsidR="00C86D33">
        <w:rPr>
          <w:rFonts w:ascii="Times New Roman" w:hAnsi="Times New Roman" w:cs="Times New Roman"/>
          <w:sz w:val="24"/>
          <w:szCs w:val="24"/>
        </w:rPr>
        <w:t>ООД</w:t>
      </w:r>
      <w:r>
        <w:rPr>
          <w:rFonts w:ascii="Times New Roman" w:hAnsi="Times New Roman" w:cs="Times New Roman"/>
          <w:sz w:val="24"/>
          <w:szCs w:val="24"/>
        </w:rPr>
        <w:t xml:space="preserve"> составляет:</w:t>
      </w:r>
    </w:p>
    <w:p w:rsidR="008C5AE7" w:rsidRDefault="008C5AE7" w:rsidP="008C5A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старшая группа 20-25 минут с недельной нагрузкой 6 часов 15 минут;</w:t>
      </w:r>
    </w:p>
    <w:p w:rsidR="008C5AE7" w:rsidRDefault="008C5AE7" w:rsidP="008C5A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подготовительная группа 25-30 минут с недельной нагрузкой 8 часов 30 минут:</w:t>
      </w:r>
    </w:p>
    <w:p w:rsidR="008C5AE7" w:rsidRDefault="008C5AE7" w:rsidP="008C5AE7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5AE7" w:rsidRDefault="008C5AE7" w:rsidP="008C5AE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Годовой календарный учебный график</w:t>
      </w:r>
    </w:p>
    <w:p w:rsidR="008C5AE7" w:rsidRDefault="008C5AE7" w:rsidP="008C5AE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2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6"/>
        <w:gridCol w:w="1834"/>
        <w:gridCol w:w="180"/>
        <w:gridCol w:w="1621"/>
        <w:gridCol w:w="52"/>
        <w:gridCol w:w="128"/>
        <w:gridCol w:w="1574"/>
        <w:gridCol w:w="142"/>
        <w:gridCol w:w="1985"/>
      </w:tblGrid>
      <w:tr w:rsidR="008C5AE7" w:rsidTr="00E25E0A">
        <w:trPr>
          <w:trHeight w:val="1118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AE7" w:rsidRDefault="008C5AE7">
            <w:pPr>
              <w:spacing w:line="240" w:lineRule="auto"/>
              <w:ind w:left="54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C5AE7" w:rsidRDefault="008C5AE7">
            <w:pPr>
              <w:spacing w:line="240" w:lineRule="auto"/>
              <w:ind w:left="54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 образовательного процесса</w:t>
            </w:r>
          </w:p>
          <w:p w:rsidR="008C5AE7" w:rsidRDefault="008C5AE7">
            <w:pPr>
              <w:spacing w:line="240" w:lineRule="auto"/>
              <w:ind w:left="54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AE7" w:rsidRDefault="008C5A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C5AE7" w:rsidRDefault="008C5A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AE7" w:rsidRDefault="008C5A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C5AE7" w:rsidRDefault="008C5A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Средняя  группа</w:t>
            </w:r>
          </w:p>
        </w:tc>
        <w:tc>
          <w:tcPr>
            <w:tcW w:w="1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AE7" w:rsidRDefault="008C5A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C5AE7" w:rsidRDefault="008C5A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AE7" w:rsidRDefault="008C5A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C5AE7" w:rsidRDefault="008C5A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8C5AE7" w:rsidTr="00E25E0A">
        <w:trPr>
          <w:trHeight w:val="429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Default="008C5AE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Начало учебного года</w:t>
            </w:r>
          </w:p>
        </w:tc>
        <w:tc>
          <w:tcPr>
            <w:tcW w:w="75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Default="00C86D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C5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сентября 201</w:t>
            </w:r>
            <w:r w:rsidR="00217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 </w:t>
            </w:r>
            <w:r w:rsidR="008C5AE7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  <w:tr w:rsidR="008C5AE7" w:rsidTr="00E25E0A">
        <w:trPr>
          <w:trHeight w:val="705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AE7" w:rsidRDefault="008C5AE7">
            <w:pPr>
              <w:spacing w:line="240" w:lineRule="auto"/>
              <w:ind w:left="54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C5AE7" w:rsidRDefault="008C5AE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Продолжительность</w:t>
            </w:r>
          </w:p>
          <w:p w:rsidR="008C5AE7" w:rsidRDefault="008C5AE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учебного года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AE7" w:rsidRDefault="008C5AE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C5AE7" w:rsidRDefault="00D07DF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  <w:r w:rsidR="008C5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недели</w:t>
            </w:r>
          </w:p>
        </w:tc>
        <w:tc>
          <w:tcPr>
            <w:tcW w:w="1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AE7" w:rsidRDefault="008C5AE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C5AE7" w:rsidRDefault="00D07DF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  <w:r w:rsidR="008C5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AE7" w:rsidRDefault="008C5AE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C5AE7" w:rsidRDefault="00D07DF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  <w:r w:rsidR="008C5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AE7" w:rsidRDefault="008C5A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AE7" w:rsidRDefault="00D07DF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  <w:r w:rsidR="008C5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недели</w:t>
            </w:r>
          </w:p>
        </w:tc>
      </w:tr>
      <w:tr w:rsidR="008C5AE7" w:rsidTr="00E25E0A">
        <w:trPr>
          <w:trHeight w:val="716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AE7" w:rsidRDefault="008C5AE7">
            <w:pPr>
              <w:spacing w:line="240" w:lineRule="auto"/>
              <w:ind w:left="54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C5AE7" w:rsidRDefault="008C5AE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Продолжительность</w:t>
            </w:r>
          </w:p>
          <w:p w:rsidR="008C5AE7" w:rsidRDefault="008C5AE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учебной недели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AE7" w:rsidRDefault="008C5AE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C5AE7" w:rsidRDefault="008C5AE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дней</w:t>
            </w:r>
          </w:p>
        </w:tc>
        <w:tc>
          <w:tcPr>
            <w:tcW w:w="1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AE7" w:rsidRDefault="008C5AE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C5AE7" w:rsidRDefault="008C5AE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 дней </w:t>
            </w:r>
          </w:p>
          <w:p w:rsidR="008C5AE7" w:rsidRDefault="008C5AE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AE7" w:rsidRDefault="008C5AE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C5AE7" w:rsidRDefault="008C5AE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дней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AE7" w:rsidRDefault="008C5AE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C5AE7" w:rsidRDefault="008C5AE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 дней </w:t>
            </w:r>
          </w:p>
        </w:tc>
      </w:tr>
      <w:tr w:rsidR="008C5AE7" w:rsidTr="00E25E0A">
        <w:trPr>
          <w:trHeight w:val="587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Default="008C5A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Адаптационный период в  группе</w:t>
            </w:r>
          </w:p>
        </w:tc>
        <w:tc>
          <w:tcPr>
            <w:tcW w:w="75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Default="008C5A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D07D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 w:rsidR="00217AF2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по 30.09.201</w:t>
            </w:r>
            <w:r w:rsidR="00217A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C5AE7" w:rsidTr="00E25E0A">
        <w:trPr>
          <w:trHeight w:val="1251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Default="008C5AE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освоения программного материала воспитанниками</w:t>
            </w:r>
          </w:p>
        </w:tc>
        <w:tc>
          <w:tcPr>
            <w:tcW w:w="75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Default="00C41DF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Середина </w:t>
            </w:r>
            <w:r w:rsidR="008C5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учебного года:   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19.11</w:t>
            </w:r>
            <w:r w:rsidR="00D07DFE">
              <w:rPr>
                <w:rFonts w:ascii="Times New Roman" w:hAnsi="Times New Roman" w:cs="Times New Roman"/>
                <w:bCs/>
                <w:sz w:val="24"/>
                <w:szCs w:val="24"/>
              </w:rPr>
              <w:t>.201</w:t>
            </w:r>
            <w:r w:rsidR="00217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 по 03.12</w:t>
            </w:r>
            <w:r w:rsidR="00217AF2">
              <w:rPr>
                <w:rFonts w:ascii="Times New Roman" w:hAnsi="Times New Roman" w:cs="Times New Roman"/>
                <w:bCs/>
                <w:sz w:val="24"/>
                <w:szCs w:val="24"/>
              </w:rPr>
              <w:t>.2019</w:t>
            </w:r>
            <w:r w:rsidR="008C5AE7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  <w:p w:rsidR="008C5AE7" w:rsidRDefault="008C5AE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Коне</w:t>
            </w:r>
            <w:r w:rsidR="00D07DFE">
              <w:rPr>
                <w:rFonts w:ascii="Times New Roman" w:hAnsi="Times New Roman" w:cs="Times New Roman"/>
                <w:bCs/>
                <w:sz w:val="24"/>
                <w:szCs w:val="24"/>
              </w:rPr>
              <w:t>ц учебного</w:t>
            </w:r>
            <w:r w:rsidR="00217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года:     с20.04.2020 г. по 30.04.2020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  <w:tr w:rsidR="008C5AE7" w:rsidTr="00E25E0A">
        <w:trPr>
          <w:trHeight w:val="712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Default="008C5AE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Окончание учебного года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Default="00D07DF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  <w:r w:rsidR="008C5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мая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Default="00D07DF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  <w:r w:rsidR="008C5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мая 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AE7" w:rsidRDefault="00D07DF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  <w:r w:rsidR="008C5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мая</w:t>
            </w:r>
          </w:p>
          <w:p w:rsidR="008C5AE7" w:rsidRDefault="008C5AE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Default="00D07DF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  <w:r w:rsidR="008C5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мая </w:t>
            </w:r>
          </w:p>
        </w:tc>
      </w:tr>
      <w:tr w:rsidR="008C5AE7" w:rsidTr="00E25E0A">
        <w:trPr>
          <w:trHeight w:val="599"/>
        </w:trPr>
        <w:tc>
          <w:tcPr>
            <w:tcW w:w="102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AE7" w:rsidRDefault="008C5AE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C5AE7" w:rsidRDefault="00C86D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Каникулярные дни</w:t>
            </w:r>
          </w:p>
          <w:p w:rsidR="008C5AE7" w:rsidRDefault="008C5AE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5AE7" w:rsidTr="00E25E0A">
        <w:trPr>
          <w:trHeight w:val="405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Default="008C5AE7">
            <w:pPr>
              <w:spacing w:line="240" w:lineRule="auto"/>
              <w:ind w:left="54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Зимние 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Default="008C5AE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5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Default="008C5AE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01.01.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</w:t>
            </w:r>
            <w:r w:rsidR="00217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 г. по 08.01.2020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  <w:tr w:rsidR="008C5AE7" w:rsidTr="00E25E0A">
        <w:trPr>
          <w:trHeight w:val="285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Default="008C5AE7">
            <w:pPr>
              <w:spacing w:line="240" w:lineRule="auto"/>
              <w:ind w:left="54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Летние 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Default="008056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Июн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ь,</w:t>
            </w:r>
            <w:r w:rsidR="002A71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8C5AE7">
              <w:rPr>
                <w:rFonts w:ascii="Times New Roman" w:hAnsi="Times New Roman" w:cs="Times New Roman"/>
                <w:bCs/>
                <w:sz w:val="24"/>
                <w:szCs w:val="24"/>
              </w:rPr>
              <w:t>июль, август</w:t>
            </w:r>
          </w:p>
        </w:tc>
        <w:tc>
          <w:tcPr>
            <w:tcW w:w="5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Default="008056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01.06</w:t>
            </w:r>
            <w:r w:rsidR="00217AF2">
              <w:rPr>
                <w:rFonts w:ascii="Times New Roman" w:hAnsi="Times New Roman" w:cs="Times New Roman"/>
                <w:bCs/>
                <w:sz w:val="24"/>
                <w:szCs w:val="24"/>
              </w:rPr>
              <w:t>.2020 г. по 31.08.2020</w:t>
            </w:r>
            <w:r w:rsidR="008C5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</w:tbl>
    <w:p w:rsidR="008C5AE7" w:rsidRDefault="008C5AE7" w:rsidP="008C5AE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C5AE7" w:rsidRDefault="008C5AE7" w:rsidP="008C5AE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Регламентирование образовательного процесса на учебный год</w:t>
      </w:r>
    </w:p>
    <w:p w:rsidR="008C5AE7" w:rsidRDefault="008C5AE7" w:rsidP="008C5AE7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Учебный год делится на полугодия:</w:t>
      </w:r>
    </w:p>
    <w:p w:rsidR="008C5AE7" w:rsidRDefault="008C5AE7" w:rsidP="008C5AE7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2"/>
        <w:gridCol w:w="2314"/>
        <w:gridCol w:w="2317"/>
        <w:gridCol w:w="2628"/>
      </w:tblGrid>
      <w:tr w:rsidR="008C5AE7" w:rsidTr="008C5AE7"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AE7" w:rsidRDefault="008C5AE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Default="008C5AE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Default="008C5AE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Продолжительность (количество учебных недель)</w:t>
            </w:r>
          </w:p>
        </w:tc>
      </w:tr>
      <w:tr w:rsidR="008C5AE7" w:rsidTr="008C5A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AE7" w:rsidRDefault="008C5A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Default="008C5AE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Начало</w:t>
            </w:r>
          </w:p>
          <w:p w:rsidR="008C5AE7" w:rsidRDefault="008C5AE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полугодия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Default="008C5AE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Окончание полугодия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AE7" w:rsidRDefault="008C5A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5AE7" w:rsidTr="008C5AE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Default="008C5AE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1 полугодие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Pr="00E25E0A" w:rsidRDefault="008C5AE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992F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.09.201</w:t>
            </w:r>
            <w:r w:rsidR="008B1AB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Pr="00E25E0A" w:rsidRDefault="008C5AE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31.12.201</w:t>
            </w:r>
            <w:r w:rsidR="008B1AB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Default="008C5AE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</w:tr>
      <w:tr w:rsidR="008C5AE7" w:rsidTr="008C5AE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Default="008C5AE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2 полугодие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Pr="00E25E0A" w:rsidRDefault="008C5AE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08.01.20</w:t>
            </w:r>
            <w:r w:rsidR="008B1ABC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Pr="00E25E0A" w:rsidRDefault="008C5AE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31.05.20</w:t>
            </w:r>
            <w:r w:rsidR="008B1ABC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Default="008C5AE7" w:rsidP="00A863A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863A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</w:tbl>
    <w:p w:rsidR="008C5AE7" w:rsidRDefault="008C5AE7" w:rsidP="008C5AE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C5AE7" w:rsidRDefault="008C5AE7" w:rsidP="008C5AE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Продолжительность каникул в течение учебного года: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9"/>
        <w:gridCol w:w="2321"/>
        <w:gridCol w:w="2321"/>
        <w:gridCol w:w="2630"/>
      </w:tblGrid>
      <w:tr w:rsidR="008C5AE7" w:rsidTr="008C5AE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AE7" w:rsidRDefault="008C5AE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Default="008C5AE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Дата начала каникул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Default="008C5AE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Дата окончания каникул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Default="008C5AE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Продолжительность в днях</w:t>
            </w:r>
          </w:p>
        </w:tc>
      </w:tr>
      <w:tr w:rsidR="008C5AE7" w:rsidTr="008C5AE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Default="008C5AE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Зимние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Pr="00E25E0A" w:rsidRDefault="008C5AE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</w:t>
            </w:r>
            <w:r w:rsidR="008B1ABC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Pr="00E25E0A" w:rsidRDefault="00EE26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</w:t>
            </w:r>
            <w:r w:rsidR="008C5AE7">
              <w:rPr>
                <w:rFonts w:ascii="Times New Roman" w:hAnsi="Times New Roman" w:cs="Times New Roman"/>
                <w:bCs/>
                <w:sz w:val="24"/>
                <w:szCs w:val="24"/>
              </w:rPr>
              <w:t>.01.20</w:t>
            </w:r>
            <w:r w:rsidR="008B1ABC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Default="00EE26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8C5AE7" w:rsidTr="008C5AE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Default="008C5AE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Летние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Pr="00E25E0A" w:rsidRDefault="0080568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</w:t>
            </w:r>
            <w:r w:rsidR="008C5AE7">
              <w:rPr>
                <w:rFonts w:ascii="Times New Roman" w:hAnsi="Times New Roman" w:cs="Times New Roman"/>
                <w:bCs/>
                <w:sz w:val="24"/>
                <w:szCs w:val="24"/>
              </w:rPr>
              <w:t>.20</w:t>
            </w:r>
            <w:r w:rsidR="008B1ABC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Pr="00E25E0A" w:rsidRDefault="008C5AE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31.08.20</w:t>
            </w:r>
            <w:r w:rsidR="008B1ABC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AE7" w:rsidRDefault="0080568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9</w:t>
            </w:r>
            <w:r w:rsidR="008C5AE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</w:tbl>
    <w:p w:rsidR="008C5AE7" w:rsidRDefault="008C5AE7" w:rsidP="008C5AE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C5AE7" w:rsidRDefault="008C5AE7" w:rsidP="008C5AE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Регламентирование образовательного процесса на неделю.</w:t>
      </w:r>
    </w:p>
    <w:p w:rsidR="008C5AE7" w:rsidRDefault="008C5AE7" w:rsidP="008C5AE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C5AE7" w:rsidRDefault="008C5AE7" w:rsidP="008C5AE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Продолжительность рабочей недели: </w:t>
      </w:r>
      <w:r>
        <w:rPr>
          <w:rFonts w:ascii="Times New Roman" w:hAnsi="Times New Roman" w:cs="Times New Roman"/>
          <w:bCs/>
          <w:i/>
          <w:sz w:val="24"/>
          <w:szCs w:val="24"/>
        </w:rPr>
        <w:t>шестидневная рабочая неделя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C5AE7" w:rsidRDefault="008C5AE7" w:rsidP="008C5AE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Сменность: </w:t>
      </w:r>
      <w:r w:rsidR="002A7170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2A7170">
        <w:rPr>
          <w:rFonts w:ascii="Times New Roman" w:hAnsi="Times New Roman" w:cs="Times New Roman"/>
          <w:sz w:val="24"/>
          <w:szCs w:val="24"/>
        </w:rPr>
        <w:t>Молькеевский</w:t>
      </w:r>
      <w:proofErr w:type="spellEnd"/>
      <w:r w:rsidR="002A7170">
        <w:rPr>
          <w:rFonts w:ascii="Times New Roman" w:hAnsi="Times New Roman" w:cs="Times New Roman"/>
          <w:sz w:val="24"/>
          <w:szCs w:val="24"/>
        </w:rPr>
        <w:t xml:space="preserve"> детский сад «Чулпан»</w:t>
      </w:r>
      <w:r w:rsidR="002A71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работает в одну смену, с 7.30 до 16.30 часов.</w:t>
      </w:r>
    </w:p>
    <w:p w:rsidR="008C5AE7" w:rsidRDefault="002A7170" w:rsidP="008C5A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групп – 2</w:t>
      </w:r>
      <w:r w:rsidR="008C5AE7">
        <w:rPr>
          <w:rFonts w:ascii="Times New Roman" w:hAnsi="Times New Roman" w:cs="Times New Roman"/>
          <w:sz w:val="24"/>
          <w:szCs w:val="24"/>
        </w:rPr>
        <w:t>;</w:t>
      </w:r>
    </w:p>
    <w:p w:rsidR="008C5AE7" w:rsidRDefault="008C5AE7" w:rsidP="008C5A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Детей – </w:t>
      </w:r>
      <w:r w:rsidR="002A7170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C5AE7" w:rsidRDefault="008C5AE7" w:rsidP="008C5AE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Регламентирование образовательного процесса на день.</w:t>
      </w:r>
    </w:p>
    <w:p w:rsidR="008C5AE7" w:rsidRDefault="008C5AE7" w:rsidP="008C5AE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Продолжительность </w:t>
      </w:r>
      <w:r w:rsidR="00C86D33">
        <w:rPr>
          <w:rFonts w:ascii="Times New Roman" w:hAnsi="Times New Roman" w:cs="Times New Roman"/>
          <w:bCs/>
          <w:sz w:val="24"/>
          <w:szCs w:val="24"/>
        </w:rPr>
        <w:t>организованно</w:t>
      </w:r>
      <w:r>
        <w:rPr>
          <w:rFonts w:ascii="Times New Roman" w:hAnsi="Times New Roman" w:cs="Times New Roman"/>
          <w:bCs/>
          <w:sz w:val="24"/>
          <w:szCs w:val="24"/>
        </w:rPr>
        <w:t xml:space="preserve"> образовательной деятельности:</w:t>
      </w:r>
    </w:p>
    <w:p w:rsidR="008C5AE7" w:rsidRDefault="008C5AE7" w:rsidP="008C5A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младшая группа – до 10 минут с перерывами 10 минут;</w:t>
      </w:r>
    </w:p>
    <w:p w:rsidR="008C5AE7" w:rsidRDefault="008C5AE7" w:rsidP="008C5A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группа – до 15 минут с перерывами 10 минут;</w:t>
      </w:r>
    </w:p>
    <w:p w:rsidR="008C5AE7" w:rsidRDefault="008C5AE7" w:rsidP="008C5A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старшая группа – 20-25 минут с перерывами 15 минут;</w:t>
      </w:r>
    </w:p>
    <w:p w:rsidR="008C5AE7" w:rsidRDefault="008C5AE7" w:rsidP="008C5A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подготовительная группа – 25-30 минут с перерывами 15 минут; </w:t>
      </w:r>
    </w:p>
    <w:p w:rsidR="008C5AE7" w:rsidRDefault="008C5AE7" w:rsidP="008C5A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Сменность: 1 смена:</w:t>
      </w:r>
    </w:p>
    <w:p w:rsidR="008C5AE7" w:rsidRDefault="008C5AE7" w:rsidP="008C5AE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Режим учебных занятий:</w:t>
      </w:r>
    </w:p>
    <w:p w:rsidR="008C5AE7" w:rsidRDefault="008C5AE7" w:rsidP="008C5AE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5AE7" w:rsidRDefault="00C41DF7" w:rsidP="008C5AE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Начало учебных занятий с 9.0</w:t>
      </w:r>
      <w:r w:rsidR="008C5AE7">
        <w:rPr>
          <w:rFonts w:ascii="Times New Roman" w:hAnsi="Times New Roman" w:cs="Times New Roman"/>
          <w:bCs/>
          <w:sz w:val="24"/>
          <w:szCs w:val="24"/>
        </w:rPr>
        <w:t xml:space="preserve">0 часов согласно сетки </w:t>
      </w:r>
      <w:proofErr w:type="gramStart"/>
      <w:r w:rsidR="008C5AE7">
        <w:rPr>
          <w:rFonts w:ascii="Times New Roman" w:hAnsi="Times New Roman" w:cs="Times New Roman"/>
          <w:bCs/>
          <w:sz w:val="24"/>
          <w:szCs w:val="24"/>
        </w:rPr>
        <w:t>организованной  образовательной</w:t>
      </w:r>
      <w:proofErr w:type="gramEnd"/>
      <w:r w:rsidR="008C5AE7">
        <w:rPr>
          <w:rFonts w:ascii="Times New Roman" w:hAnsi="Times New Roman" w:cs="Times New Roman"/>
          <w:bCs/>
          <w:sz w:val="24"/>
          <w:szCs w:val="24"/>
        </w:rPr>
        <w:t xml:space="preserve"> деятельности.</w:t>
      </w:r>
    </w:p>
    <w:p w:rsidR="00FE0572" w:rsidRDefault="00FE0572"/>
    <w:sectPr w:rsidR="00FE0572" w:rsidSect="00202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AE7"/>
    <w:rsid w:val="0020248E"/>
    <w:rsid w:val="00217AF2"/>
    <w:rsid w:val="002A7170"/>
    <w:rsid w:val="003F3FC6"/>
    <w:rsid w:val="00805683"/>
    <w:rsid w:val="008B1ABC"/>
    <w:rsid w:val="008C5AE7"/>
    <w:rsid w:val="00992F90"/>
    <w:rsid w:val="00A863A6"/>
    <w:rsid w:val="00B52AC6"/>
    <w:rsid w:val="00C41DF7"/>
    <w:rsid w:val="00C86D33"/>
    <w:rsid w:val="00D07DFE"/>
    <w:rsid w:val="00E25E0A"/>
    <w:rsid w:val="00E83CE8"/>
    <w:rsid w:val="00EE2663"/>
    <w:rsid w:val="00FE0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CB9E8"/>
  <w15:docId w15:val="{D41F0957-EBB2-45F3-8B7B-26CBB06B4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AE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8C5AE7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8C5AE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C5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5AE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5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Admin</cp:lastModifiedBy>
  <cp:revision>2</cp:revision>
  <cp:lastPrinted>2019-09-09T12:37:00Z</cp:lastPrinted>
  <dcterms:created xsi:type="dcterms:W3CDTF">2019-09-09T12:41:00Z</dcterms:created>
  <dcterms:modified xsi:type="dcterms:W3CDTF">2019-09-09T12:41:00Z</dcterms:modified>
</cp:coreProperties>
</file>